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05B2" w14:textId="77777777" w:rsidR="000A5C6C" w:rsidRDefault="000A5C6C" w:rsidP="000A5C6C">
      <w:pPr>
        <w:spacing w:line="240" w:lineRule="auto"/>
        <w:jc w:val="left"/>
        <w:rPr>
          <w:sz w:val="22"/>
          <w:szCs w:val="22"/>
          <w:lang w:val="lt-LT"/>
        </w:rPr>
      </w:pPr>
      <w:r w:rsidRPr="000A5C6C">
        <w:rPr>
          <w:b/>
          <w:sz w:val="22"/>
          <w:szCs w:val="22"/>
          <w:lang w:val="lt-LT"/>
        </w:rPr>
        <w:t xml:space="preserve">                                                                                  </w:t>
      </w:r>
      <w:r w:rsidR="00D5187C">
        <w:rPr>
          <w:b/>
          <w:sz w:val="22"/>
          <w:szCs w:val="22"/>
          <w:lang w:val="lt-LT"/>
        </w:rPr>
        <w:t xml:space="preserve">     </w:t>
      </w:r>
      <w:r w:rsidRPr="000A5C6C">
        <w:rPr>
          <w:sz w:val="22"/>
          <w:szCs w:val="22"/>
          <w:lang w:val="lt-LT"/>
        </w:rPr>
        <w:t>Ignalinos r. Didžiasalio „Ryto“ gimnazijos</w:t>
      </w:r>
      <w:r>
        <w:rPr>
          <w:sz w:val="22"/>
          <w:szCs w:val="22"/>
          <w:lang w:val="lt-LT"/>
        </w:rPr>
        <w:t xml:space="preserve">                                       </w:t>
      </w:r>
    </w:p>
    <w:p w14:paraId="0DD364EB" w14:textId="77777777" w:rsidR="000A5C6C" w:rsidRDefault="000A5C6C" w:rsidP="000A5C6C">
      <w:pPr>
        <w:spacing w:line="240" w:lineRule="auto"/>
        <w:jc w:val="left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                                                                      </w:t>
      </w:r>
      <w:r w:rsidR="00D5187C">
        <w:rPr>
          <w:sz w:val="22"/>
          <w:szCs w:val="22"/>
          <w:lang w:val="lt-LT"/>
        </w:rPr>
        <w:t xml:space="preserve">      </w:t>
      </w:r>
      <w:r>
        <w:rPr>
          <w:sz w:val="22"/>
          <w:szCs w:val="22"/>
          <w:lang w:val="lt-LT"/>
        </w:rPr>
        <w:t xml:space="preserve"> </w:t>
      </w:r>
      <w:r w:rsidR="00D5187C">
        <w:rPr>
          <w:sz w:val="22"/>
          <w:szCs w:val="22"/>
          <w:lang w:val="lt-LT"/>
        </w:rPr>
        <w:t>i</w:t>
      </w:r>
      <w:r>
        <w:rPr>
          <w:sz w:val="22"/>
          <w:szCs w:val="22"/>
          <w:lang w:val="lt-LT"/>
        </w:rPr>
        <w:t xml:space="preserve">kimokyklinio ir priešmokyklinio ugdymo vaikų    </w:t>
      </w:r>
    </w:p>
    <w:p w14:paraId="01D34A64" w14:textId="77777777" w:rsidR="00D5187C" w:rsidRDefault="000A5C6C" w:rsidP="00D5187C">
      <w:pPr>
        <w:spacing w:line="240" w:lineRule="auto"/>
        <w:ind w:right="-563"/>
        <w:jc w:val="right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                                                                       </w:t>
      </w:r>
      <w:r w:rsidR="00D5187C">
        <w:rPr>
          <w:sz w:val="22"/>
          <w:szCs w:val="22"/>
          <w:lang w:val="lt-LT"/>
        </w:rPr>
        <w:t xml:space="preserve">    </w:t>
      </w:r>
      <w:r>
        <w:rPr>
          <w:sz w:val="22"/>
          <w:szCs w:val="22"/>
          <w:lang w:val="lt-LT"/>
        </w:rPr>
        <w:t xml:space="preserve"> ugdymosi pasi</w:t>
      </w:r>
      <w:r w:rsidR="00900E4E">
        <w:rPr>
          <w:sz w:val="22"/>
          <w:szCs w:val="22"/>
          <w:lang w:val="lt-LT"/>
        </w:rPr>
        <w:t xml:space="preserve">ekimų </w:t>
      </w:r>
      <w:r w:rsidR="00D5187C">
        <w:rPr>
          <w:sz w:val="22"/>
          <w:szCs w:val="22"/>
          <w:lang w:val="lt-LT"/>
        </w:rPr>
        <w:t xml:space="preserve">ir pažangos </w:t>
      </w:r>
      <w:r w:rsidR="00900E4E">
        <w:rPr>
          <w:sz w:val="22"/>
          <w:szCs w:val="22"/>
          <w:lang w:val="lt-LT"/>
        </w:rPr>
        <w:t>vertinimo tvarkos aprašo</w:t>
      </w:r>
    </w:p>
    <w:p w14:paraId="21D98897" w14:textId="77777777" w:rsidR="000A5C6C" w:rsidRPr="00D5187C" w:rsidRDefault="00900E4E" w:rsidP="00D5187C">
      <w:pPr>
        <w:spacing w:line="240" w:lineRule="auto"/>
        <w:ind w:right="-563"/>
        <w:jc w:val="right"/>
        <w:rPr>
          <w:b/>
          <w:sz w:val="22"/>
          <w:szCs w:val="22"/>
          <w:lang w:val="lt-LT"/>
        </w:rPr>
      </w:pPr>
      <w:r w:rsidRPr="00D5187C">
        <w:rPr>
          <w:b/>
          <w:sz w:val="22"/>
          <w:szCs w:val="22"/>
          <w:lang w:val="lt-LT"/>
        </w:rPr>
        <w:t xml:space="preserve"> 2</w:t>
      </w:r>
      <w:r w:rsidR="000A5C6C" w:rsidRPr="00D5187C">
        <w:rPr>
          <w:b/>
          <w:sz w:val="22"/>
          <w:szCs w:val="22"/>
          <w:lang w:val="lt-LT"/>
        </w:rPr>
        <w:t xml:space="preserve"> priedas</w:t>
      </w:r>
    </w:p>
    <w:p w14:paraId="3159CD6B" w14:textId="77777777" w:rsidR="000A5C6C" w:rsidRDefault="000A5C6C" w:rsidP="000A5C6C">
      <w:pPr>
        <w:rPr>
          <w:b/>
          <w:sz w:val="28"/>
          <w:szCs w:val="28"/>
          <w:lang w:val="lt-LT"/>
        </w:rPr>
      </w:pPr>
    </w:p>
    <w:p w14:paraId="5D2A5411" w14:textId="77777777" w:rsidR="00F15CA7" w:rsidRPr="00272FDD" w:rsidRDefault="000A5C6C" w:rsidP="00F15CA7">
      <w:pPr>
        <w:jc w:val="center"/>
        <w:rPr>
          <w:b/>
          <w:sz w:val="28"/>
          <w:szCs w:val="28"/>
          <w:lang w:val="lt-LT"/>
        </w:rPr>
      </w:pPr>
      <w:r>
        <w:rPr>
          <w:b/>
          <w:sz w:val="28"/>
          <w:szCs w:val="28"/>
          <w:lang w:val="lt-LT"/>
        </w:rPr>
        <w:t>Ignalinos r. Didžiasalio „Ryto“ gimnazija</w:t>
      </w:r>
    </w:p>
    <w:p w14:paraId="3BE7F3FB" w14:textId="77777777" w:rsidR="00272FDD" w:rsidRPr="00272FDD" w:rsidRDefault="00F15CA7" w:rsidP="00D5187C">
      <w:pPr>
        <w:spacing w:line="240" w:lineRule="auto"/>
        <w:jc w:val="center"/>
        <w:rPr>
          <w:b/>
          <w:sz w:val="28"/>
          <w:szCs w:val="28"/>
          <w:lang w:val="lt-LT"/>
        </w:rPr>
      </w:pPr>
      <w:r w:rsidRPr="00272FDD">
        <w:rPr>
          <w:b/>
          <w:sz w:val="28"/>
          <w:szCs w:val="28"/>
          <w:lang w:val="lt-LT"/>
        </w:rPr>
        <w:t>Vaiko, lan</w:t>
      </w:r>
      <w:r w:rsidR="00EF4289" w:rsidRPr="00272FDD">
        <w:rPr>
          <w:b/>
          <w:sz w:val="28"/>
          <w:szCs w:val="28"/>
          <w:lang w:val="lt-LT"/>
        </w:rPr>
        <w:t>kančio priešmokyklinio ugdymo g</w:t>
      </w:r>
      <w:r w:rsidRPr="00272FDD">
        <w:rPr>
          <w:b/>
          <w:sz w:val="28"/>
          <w:szCs w:val="28"/>
          <w:lang w:val="lt-LT"/>
        </w:rPr>
        <w:t>r</w:t>
      </w:r>
      <w:r w:rsidR="00EF4289" w:rsidRPr="00272FDD">
        <w:rPr>
          <w:b/>
          <w:sz w:val="28"/>
          <w:szCs w:val="28"/>
          <w:lang w:val="lt-LT"/>
        </w:rPr>
        <w:t>u</w:t>
      </w:r>
      <w:r w:rsidRPr="00272FDD">
        <w:rPr>
          <w:b/>
          <w:sz w:val="28"/>
          <w:szCs w:val="28"/>
          <w:lang w:val="lt-LT"/>
        </w:rPr>
        <w:t>pę,</w:t>
      </w:r>
    </w:p>
    <w:p w14:paraId="4C87BBED" w14:textId="77777777" w:rsidR="00F15CA7" w:rsidRPr="00272FDD" w:rsidRDefault="00F15CA7" w:rsidP="00D5187C">
      <w:pPr>
        <w:spacing w:line="240" w:lineRule="auto"/>
        <w:jc w:val="center"/>
        <w:rPr>
          <w:b/>
          <w:sz w:val="28"/>
          <w:szCs w:val="28"/>
          <w:lang w:val="lt-LT"/>
        </w:rPr>
      </w:pPr>
      <w:r w:rsidRPr="00272FDD">
        <w:rPr>
          <w:b/>
          <w:sz w:val="28"/>
          <w:szCs w:val="28"/>
          <w:lang w:val="lt-LT"/>
        </w:rPr>
        <w:t>pasiekimų ir pažangos įvertinimas</w:t>
      </w:r>
    </w:p>
    <w:p w14:paraId="0E41417A" w14:textId="77777777" w:rsidR="00F15CA7" w:rsidRPr="00272FDD" w:rsidRDefault="00F15CA7" w:rsidP="00F15CA7">
      <w:pPr>
        <w:jc w:val="center"/>
        <w:rPr>
          <w:lang w:val="lt-LT"/>
        </w:rPr>
      </w:pPr>
    </w:p>
    <w:p w14:paraId="787998A5" w14:textId="77777777" w:rsidR="00F15CA7" w:rsidRDefault="00F15CA7" w:rsidP="00D5187C">
      <w:pPr>
        <w:spacing w:line="480" w:lineRule="auto"/>
        <w:jc w:val="left"/>
        <w:rPr>
          <w:lang w:val="lt-LT"/>
        </w:rPr>
      </w:pPr>
      <w:r w:rsidRPr="00272FDD">
        <w:rPr>
          <w:b/>
          <w:lang w:val="lt-LT"/>
        </w:rPr>
        <w:t>Vardas, pavardė</w:t>
      </w:r>
      <w:r w:rsidRPr="00272FDD">
        <w:rPr>
          <w:lang w:val="lt-LT"/>
        </w:rPr>
        <w:t xml:space="preserve"> ………………………………………..  </w:t>
      </w:r>
      <w:r w:rsidR="00272FDD" w:rsidRPr="00272FDD">
        <w:rPr>
          <w:b/>
          <w:lang w:val="lt-LT"/>
        </w:rPr>
        <w:t xml:space="preserve">gimimo </w:t>
      </w:r>
      <w:r w:rsidRPr="00272FDD">
        <w:rPr>
          <w:b/>
          <w:lang w:val="lt-LT"/>
        </w:rPr>
        <w:t>data</w:t>
      </w:r>
      <w:r w:rsidRPr="00272FDD">
        <w:rPr>
          <w:lang w:val="lt-LT"/>
        </w:rPr>
        <w:t xml:space="preserve"> ………………………</w:t>
      </w:r>
      <w:r w:rsidR="00272FDD" w:rsidRPr="00272FDD">
        <w:rPr>
          <w:lang w:val="lt-LT"/>
        </w:rPr>
        <w:t>…</w:t>
      </w:r>
    </w:p>
    <w:p w14:paraId="6BE1DC0A" w14:textId="77777777" w:rsidR="000A5C6C" w:rsidRPr="002C533D" w:rsidRDefault="000A5C6C" w:rsidP="00D5187C">
      <w:pPr>
        <w:spacing w:line="480" w:lineRule="auto"/>
        <w:jc w:val="left"/>
        <w:rPr>
          <w:lang w:val="lt-LT"/>
        </w:rPr>
      </w:pPr>
      <w:r w:rsidRPr="000A5C6C">
        <w:rPr>
          <w:b/>
          <w:lang w:val="lt-LT"/>
        </w:rPr>
        <w:t>Amžius</w:t>
      </w:r>
      <w:r w:rsidRPr="002C533D">
        <w:rPr>
          <w:lang w:val="lt-LT"/>
        </w:rPr>
        <w:t>.........................</w:t>
      </w:r>
      <w:r w:rsidRPr="000A5C6C">
        <w:rPr>
          <w:b/>
          <w:lang w:val="lt-LT"/>
        </w:rPr>
        <w:t xml:space="preserve">  Ugdymosi kalba</w:t>
      </w:r>
      <w:r w:rsidRPr="002C533D">
        <w:rPr>
          <w:lang w:val="lt-LT"/>
        </w:rPr>
        <w:t xml:space="preserve">................................ </w:t>
      </w:r>
      <w:r w:rsidRPr="000A5C6C">
        <w:rPr>
          <w:b/>
          <w:lang w:val="lt-LT"/>
        </w:rPr>
        <w:t xml:space="preserve"> Gimtoji kalba</w:t>
      </w:r>
      <w:r w:rsidRPr="002C533D">
        <w:rPr>
          <w:lang w:val="lt-LT"/>
        </w:rPr>
        <w:t>..............................</w:t>
      </w:r>
    </w:p>
    <w:p w14:paraId="52C34D43" w14:textId="568184B1" w:rsidR="00F15CA7" w:rsidRPr="00272FDD" w:rsidRDefault="00C010F0" w:rsidP="002C533D">
      <w:pPr>
        <w:jc w:val="left"/>
        <w:rPr>
          <w:lang w:val="lt-LT"/>
        </w:rPr>
      </w:pPr>
      <w:r w:rsidRPr="00C010F0">
        <w:rPr>
          <w:b/>
          <w:lang w:val="lt-LT"/>
        </w:rPr>
        <w:t>2022</w:t>
      </w:r>
      <w:r w:rsidR="00185514">
        <w:rPr>
          <w:b/>
          <w:lang w:val="lt-LT"/>
        </w:rPr>
        <w:t>–</w:t>
      </w:r>
      <w:r w:rsidRPr="00C010F0">
        <w:rPr>
          <w:b/>
          <w:lang w:val="lt-LT"/>
        </w:rPr>
        <w:t>2023</w:t>
      </w:r>
      <w:r w:rsidR="00F15CA7" w:rsidRPr="00272FDD">
        <w:rPr>
          <w:lang w:val="lt-LT"/>
        </w:rPr>
        <w:t xml:space="preserve"> </w:t>
      </w:r>
      <w:r w:rsidR="00F15CA7" w:rsidRPr="00272FDD">
        <w:rPr>
          <w:b/>
          <w:lang w:val="lt-LT"/>
        </w:rPr>
        <w:t>m.</w:t>
      </w:r>
      <w:r w:rsidR="00272FDD">
        <w:rPr>
          <w:b/>
          <w:lang w:val="lt-LT"/>
        </w:rPr>
        <w:t xml:space="preserve"> </w:t>
      </w:r>
      <w:r w:rsidR="00F15CA7" w:rsidRPr="00272FDD">
        <w:rPr>
          <w:b/>
          <w:lang w:val="lt-LT"/>
        </w:rPr>
        <w:t xml:space="preserve">m.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992"/>
        <w:gridCol w:w="992"/>
        <w:gridCol w:w="993"/>
      </w:tblGrid>
      <w:tr w:rsidR="00EF4289" w:rsidRPr="00F07941" w14:paraId="244EDDED" w14:textId="77777777" w:rsidTr="00F07941">
        <w:tc>
          <w:tcPr>
            <w:tcW w:w="5495" w:type="dxa"/>
            <w:vMerge w:val="restart"/>
          </w:tcPr>
          <w:p w14:paraId="2977F741" w14:textId="77777777" w:rsidR="00EF4289" w:rsidRDefault="00EF4289" w:rsidP="00F07941">
            <w:pPr>
              <w:spacing w:line="240" w:lineRule="auto"/>
              <w:rPr>
                <w:lang w:val="lt-LT"/>
              </w:rPr>
            </w:pPr>
          </w:p>
          <w:p w14:paraId="7A555260" w14:textId="77777777" w:rsidR="002C533D" w:rsidRDefault="002C533D" w:rsidP="00F07941">
            <w:pPr>
              <w:spacing w:line="240" w:lineRule="auto"/>
              <w:rPr>
                <w:lang w:val="lt-LT"/>
              </w:rPr>
            </w:pPr>
          </w:p>
          <w:p w14:paraId="36461DF1" w14:textId="77777777" w:rsidR="002C533D" w:rsidRPr="002C533D" w:rsidRDefault="002C533D" w:rsidP="00F07941">
            <w:pPr>
              <w:spacing w:line="240" w:lineRule="auto"/>
              <w:rPr>
                <w:b/>
                <w:lang w:val="lt-LT"/>
              </w:rPr>
            </w:pPr>
            <w:r w:rsidRPr="002C533D">
              <w:rPr>
                <w:b/>
                <w:lang w:val="lt-LT"/>
              </w:rPr>
              <w:t>Bendrosios kompetencijos</w:t>
            </w:r>
          </w:p>
        </w:tc>
        <w:tc>
          <w:tcPr>
            <w:tcW w:w="2126" w:type="dxa"/>
            <w:gridSpan w:val="2"/>
          </w:tcPr>
          <w:p w14:paraId="3AF78423" w14:textId="77777777" w:rsidR="00EF4289" w:rsidRPr="000A5C6C" w:rsidRDefault="00EF4289" w:rsidP="00F07941">
            <w:pPr>
              <w:spacing w:line="240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0A5C6C">
              <w:rPr>
                <w:b/>
                <w:sz w:val="22"/>
                <w:szCs w:val="22"/>
                <w:lang w:val="lt-LT"/>
              </w:rPr>
              <w:t>Pirminis vertinimas (</w:t>
            </w:r>
            <w:r w:rsidR="00C010F0" w:rsidRPr="000A5C6C">
              <w:rPr>
                <w:b/>
                <w:sz w:val="22"/>
                <w:szCs w:val="22"/>
                <w:lang w:val="lt-LT"/>
              </w:rPr>
              <w:t>ruduo)</w:t>
            </w:r>
          </w:p>
        </w:tc>
        <w:tc>
          <w:tcPr>
            <w:tcW w:w="1985" w:type="dxa"/>
            <w:gridSpan w:val="2"/>
          </w:tcPr>
          <w:p w14:paraId="44950789" w14:textId="77777777" w:rsidR="00EF4289" w:rsidRPr="000A5C6C" w:rsidRDefault="00C010F0" w:rsidP="00F07941">
            <w:pPr>
              <w:spacing w:line="240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0A5C6C">
              <w:rPr>
                <w:b/>
                <w:sz w:val="22"/>
                <w:szCs w:val="22"/>
                <w:lang w:val="lt-LT"/>
              </w:rPr>
              <w:t>Galutinis</w:t>
            </w:r>
            <w:r w:rsidR="00EF4289" w:rsidRPr="000A5C6C">
              <w:rPr>
                <w:b/>
                <w:sz w:val="22"/>
                <w:szCs w:val="22"/>
                <w:lang w:val="lt-LT"/>
              </w:rPr>
              <w:t xml:space="preserve"> vertinimas</w:t>
            </w:r>
            <w:r w:rsidRPr="000A5C6C">
              <w:rPr>
                <w:b/>
                <w:sz w:val="22"/>
                <w:szCs w:val="22"/>
                <w:lang w:val="lt-LT"/>
              </w:rPr>
              <w:t xml:space="preserve"> (pavasaris)</w:t>
            </w:r>
          </w:p>
        </w:tc>
      </w:tr>
      <w:tr w:rsidR="00EF4289" w:rsidRPr="00F07941" w14:paraId="4105257B" w14:textId="77777777" w:rsidTr="00F07941">
        <w:tc>
          <w:tcPr>
            <w:tcW w:w="5495" w:type="dxa"/>
            <w:vMerge/>
          </w:tcPr>
          <w:p w14:paraId="00A487B2" w14:textId="77777777" w:rsidR="00EF4289" w:rsidRPr="00F07941" w:rsidRDefault="00EF4289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1134" w:type="dxa"/>
          </w:tcPr>
          <w:p w14:paraId="42F66CCA" w14:textId="77777777" w:rsidR="00EF4289" w:rsidRPr="00F07941" w:rsidRDefault="00EF4289" w:rsidP="00F07941">
            <w:pPr>
              <w:spacing w:line="240" w:lineRule="auto"/>
              <w:jc w:val="center"/>
              <w:rPr>
                <w:sz w:val="22"/>
                <w:szCs w:val="22"/>
                <w:lang w:val="lt-LT"/>
              </w:rPr>
            </w:pPr>
            <w:r w:rsidRPr="00F07941">
              <w:rPr>
                <w:sz w:val="22"/>
                <w:szCs w:val="22"/>
                <w:lang w:val="lt-LT"/>
              </w:rPr>
              <w:t>Ryšku (taiko)</w:t>
            </w:r>
          </w:p>
        </w:tc>
        <w:tc>
          <w:tcPr>
            <w:tcW w:w="992" w:type="dxa"/>
          </w:tcPr>
          <w:p w14:paraId="02B852E9" w14:textId="77777777" w:rsidR="00EF4289" w:rsidRPr="00F07941" w:rsidRDefault="00EF4289" w:rsidP="00F07941">
            <w:pPr>
              <w:spacing w:line="240" w:lineRule="auto"/>
              <w:jc w:val="center"/>
              <w:rPr>
                <w:sz w:val="22"/>
                <w:szCs w:val="22"/>
                <w:lang w:val="lt-LT"/>
              </w:rPr>
            </w:pPr>
            <w:r w:rsidRPr="00F07941">
              <w:rPr>
                <w:sz w:val="22"/>
                <w:szCs w:val="22"/>
                <w:lang w:val="lt-LT"/>
              </w:rPr>
              <w:t>Siekia</w:t>
            </w:r>
          </w:p>
        </w:tc>
        <w:tc>
          <w:tcPr>
            <w:tcW w:w="992" w:type="dxa"/>
          </w:tcPr>
          <w:p w14:paraId="74516532" w14:textId="77777777" w:rsidR="00EF4289" w:rsidRPr="00F07941" w:rsidRDefault="00EF4289" w:rsidP="00F07941">
            <w:pPr>
              <w:spacing w:line="240" w:lineRule="auto"/>
              <w:jc w:val="center"/>
              <w:rPr>
                <w:sz w:val="22"/>
                <w:szCs w:val="22"/>
                <w:lang w:val="lt-LT"/>
              </w:rPr>
            </w:pPr>
            <w:r w:rsidRPr="00F07941">
              <w:rPr>
                <w:sz w:val="22"/>
                <w:szCs w:val="22"/>
                <w:lang w:val="lt-LT"/>
              </w:rPr>
              <w:t>Ryšku (taiko)</w:t>
            </w:r>
          </w:p>
        </w:tc>
        <w:tc>
          <w:tcPr>
            <w:tcW w:w="993" w:type="dxa"/>
          </w:tcPr>
          <w:p w14:paraId="71A423FA" w14:textId="77777777" w:rsidR="00EF4289" w:rsidRPr="00F07941" w:rsidRDefault="00EF4289" w:rsidP="00F07941">
            <w:pPr>
              <w:spacing w:line="240" w:lineRule="auto"/>
              <w:jc w:val="center"/>
              <w:rPr>
                <w:sz w:val="22"/>
                <w:szCs w:val="22"/>
                <w:lang w:val="lt-LT"/>
              </w:rPr>
            </w:pPr>
            <w:r w:rsidRPr="00F07941">
              <w:rPr>
                <w:sz w:val="22"/>
                <w:szCs w:val="22"/>
                <w:lang w:val="lt-LT"/>
              </w:rPr>
              <w:t>Siekia</w:t>
            </w:r>
          </w:p>
        </w:tc>
      </w:tr>
      <w:tr w:rsidR="00F15CA7" w:rsidRPr="00F07941" w14:paraId="65001821" w14:textId="77777777" w:rsidTr="00F07941">
        <w:tc>
          <w:tcPr>
            <w:tcW w:w="5495" w:type="dxa"/>
          </w:tcPr>
          <w:p w14:paraId="7D7BBCAB" w14:textId="77777777" w:rsidR="00F15CA7" w:rsidRPr="00F07941" w:rsidRDefault="00226D64" w:rsidP="00F07941">
            <w:pPr>
              <w:spacing w:line="240" w:lineRule="auto"/>
              <w:jc w:val="left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Komunikavimo kompetencija</w:t>
            </w:r>
          </w:p>
        </w:tc>
        <w:tc>
          <w:tcPr>
            <w:tcW w:w="1134" w:type="dxa"/>
          </w:tcPr>
          <w:p w14:paraId="0F01D5E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478847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E7FB3B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41F049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50F0D0B" w14:textId="77777777" w:rsidTr="00F07941">
        <w:tc>
          <w:tcPr>
            <w:tcW w:w="5495" w:type="dxa"/>
          </w:tcPr>
          <w:p w14:paraId="4FAA8CD1" w14:textId="77777777" w:rsidR="00F15CA7" w:rsidRPr="00F07941" w:rsidRDefault="00C12D4E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Mandagiai bendrauja su draugais ir suaugusiais.</w:t>
            </w:r>
          </w:p>
        </w:tc>
        <w:tc>
          <w:tcPr>
            <w:tcW w:w="1134" w:type="dxa"/>
          </w:tcPr>
          <w:p w14:paraId="5CE91E2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637353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F01071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5792F0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BEF7B11" w14:textId="77777777" w:rsidTr="00F07941">
        <w:tc>
          <w:tcPr>
            <w:tcW w:w="5495" w:type="dxa"/>
          </w:tcPr>
          <w:p w14:paraId="1D743A7C" w14:textId="77777777" w:rsidR="00F15CA7" w:rsidRPr="00F07941" w:rsidRDefault="00226D6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Kuria trumpą nuoseklų pasakojimą, išklauso kitus.</w:t>
            </w:r>
          </w:p>
        </w:tc>
        <w:tc>
          <w:tcPr>
            <w:tcW w:w="1134" w:type="dxa"/>
          </w:tcPr>
          <w:p w14:paraId="0EF4789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3C2447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ECA6C3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6A7518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1C80942" w14:textId="77777777" w:rsidTr="00F07941">
        <w:tc>
          <w:tcPr>
            <w:tcW w:w="5495" w:type="dxa"/>
          </w:tcPr>
          <w:p w14:paraId="1D50F88B" w14:textId="77777777" w:rsidR="00F15CA7" w:rsidRPr="00F07941" w:rsidRDefault="00226D6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Įvardija savo mėgstamas veiklas, žaidimus, pratimus.</w:t>
            </w:r>
          </w:p>
        </w:tc>
        <w:tc>
          <w:tcPr>
            <w:tcW w:w="1134" w:type="dxa"/>
          </w:tcPr>
          <w:p w14:paraId="465BBD4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878D29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E32B7A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ABB62B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EC8ACAB" w14:textId="77777777" w:rsidTr="00F07941">
        <w:tc>
          <w:tcPr>
            <w:tcW w:w="5495" w:type="dxa"/>
          </w:tcPr>
          <w:p w14:paraId="52181AF1" w14:textId="77777777" w:rsidR="00F15CA7" w:rsidRPr="00F07941" w:rsidRDefault="00226D6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Kelia klausimus, išsako savo pastebėjimus, nuomonę.</w:t>
            </w:r>
          </w:p>
        </w:tc>
        <w:tc>
          <w:tcPr>
            <w:tcW w:w="1134" w:type="dxa"/>
          </w:tcPr>
          <w:p w14:paraId="01CE73F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84340C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71872F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FFFAE2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7B311904" w14:textId="77777777" w:rsidTr="00F07941">
        <w:tc>
          <w:tcPr>
            <w:tcW w:w="5495" w:type="dxa"/>
          </w:tcPr>
          <w:p w14:paraId="4394CCE6" w14:textId="77777777" w:rsidR="00F15CA7" w:rsidRPr="00F07941" w:rsidRDefault="00226D6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Stengiasi išlaikyti dėmesį, išklausyti pašnekovą.</w:t>
            </w:r>
          </w:p>
        </w:tc>
        <w:tc>
          <w:tcPr>
            <w:tcW w:w="1134" w:type="dxa"/>
          </w:tcPr>
          <w:p w14:paraId="3E8576E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12F9CF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AA48A4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55A105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48460769" w14:textId="77777777" w:rsidTr="00F07941">
        <w:tc>
          <w:tcPr>
            <w:tcW w:w="5495" w:type="dxa"/>
          </w:tcPr>
          <w:p w14:paraId="259998A1" w14:textId="77777777" w:rsidR="00F15CA7" w:rsidRPr="00F07941" w:rsidRDefault="00226D6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Apibūdina savo jausmus ir emocijas, kylančias veiklų metu.</w:t>
            </w:r>
          </w:p>
        </w:tc>
        <w:tc>
          <w:tcPr>
            <w:tcW w:w="1134" w:type="dxa"/>
          </w:tcPr>
          <w:p w14:paraId="10811AC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3EDFAC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BBB332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7A6779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5B1C244" w14:textId="77777777" w:rsidTr="00F07941">
        <w:tc>
          <w:tcPr>
            <w:tcW w:w="5495" w:type="dxa"/>
          </w:tcPr>
          <w:p w14:paraId="41972C39" w14:textId="77777777" w:rsidR="00F15CA7" w:rsidRPr="00F07941" w:rsidRDefault="00C12D4E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Save pristato įvairiomis kalbos bei meno raiškos priemonėmis.</w:t>
            </w:r>
          </w:p>
        </w:tc>
        <w:tc>
          <w:tcPr>
            <w:tcW w:w="1134" w:type="dxa"/>
          </w:tcPr>
          <w:p w14:paraId="5F8861D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E1D8A5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E50BEF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AB9D1C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75F1183" w14:textId="77777777" w:rsidTr="00F07941">
        <w:tc>
          <w:tcPr>
            <w:tcW w:w="5495" w:type="dxa"/>
          </w:tcPr>
          <w:p w14:paraId="6F769805" w14:textId="77777777" w:rsidR="00F15CA7" w:rsidRPr="00F07941" w:rsidRDefault="00F15CA7" w:rsidP="00F07941">
            <w:pPr>
              <w:spacing w:line="240" w:lineRule="auto"/>
              <w:jc w:val="left"/>
              <w:rPr>
                <w:lang w:val="lt-LT"/>
              </w:rPr>
            </w:pPr>
          </w:p>
        </w:tc>
        <w:tc>
          <w:tcPr>
            <w:tcW w:w="1134" w:type="dxa"/>
          </w:tcPr>
          <w:p w14:paraId="33B2F88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3F5C8B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7229EC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632010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6F48F9F" w14:textId="77777777" w:rsidTr="00F07941">
        <w:tc>
          <w:tcPr>
            <w:tcW w:w="5495" w:type="dxa"/>
          </w:tcPr>
          <w:p w14:paraId="652F947F" w14:textId="77777777" w:rsidR="00F15CA7" w:rsidRPr="00F07941" w:rsidRDefault="00F15CA7" w:rsidP="00F07941">
            <w:pPr>
              <w:spacing w:line="240" w:lineRule="auto"/>
              <w:jc w:val="left"/>
              <w:rPr>
                <w:lang w:val="lt-LT"/>
              </w:rPr>
            </w:pPr>
          </w:p>
        </w:tc>
        <w:tc>
          <w:tcPr>
            <w:tcW w:w="1134" w:type="dxa"/>
          </w:tcPr>
          <w:p w14:paraId="6D60B80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280FA5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9101FE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AA42A3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8F75CA8" w14:textId="77777777" w:rsidTr="00F07941">
        <w:tc>
          <w:tcPr>
            <w:tcW w:w="5495" w:type="dxa"/>
          </w:tcPr>
          <w:p w14:paraId="0F36821C" w14:textId="77777777" w:rsidR="00F15CA7" w:rsidRPr="00F07941" w:rsidRDefault="00C12D4E" w:rsidP="00F07941">
            <w:pPr>
              <w:spacing w:line="240" w:lineRule="auto"/>
              <w:jc w:val="left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Kultūrinė</w:t>
            </w:r>
            <w:r w:rsidR="00097142" w:rsidRPr="00F07941">
              <w:rPr>
                <w:b/>
                <w:lang w:val="lt-LT"/>
              </w:rPr>
              <w:t xml:space="preserve"> kompetencija</w:t>
            </w:r>
          </w:p>
        </w:tc>
        <w:tc>
          <w:tcPr>
            <w:tcW w:w="1134" w:type="dxa"/>
          </w:tcPr>
          <w:p w14:paraId="392A1A4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F3DFE4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8512C1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D14FB3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913CF7B" w14:textId="77777777" w:rsidTr="00F07941">
        <w:tc>
          <w:tcPr>
            <w:tcW w:w="5495" w:type="dxa"/>
          </w:tcPr>
          <w:p w14:paraId="04AA586D" w14:textId="77777777" w:rsidR="00F15CA7" w:rsidRPr="00F07941" w:rsidRDefault="006666A3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Išbando kultūros stebėtojo ir vartotojo vaidmenis.</w:t>
            </w:r>
          </w:p>
        </w:tc>
        <w:tc>
          <w:tcPr>
            <w:tcW w:w="1134" w:type="dxa"/>
          </w:tcPr>
          <w:p w14:paraId="160EF45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6C05D8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CD21A6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34AD68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38B7D85" w14:textId="77777777" w:rsidTr="00F07941">
        <w:tc>
          <w:tcPr>
            <w:tcW w:w="5495" w:type="dxa"/>
          </w:tcPr>
          <w:p w14:paraId="480B7980" w14:textId="77777777" w:rsidR="00F15CA7" w:rsidRPr="00F07941" w:rsidRDefault="006666A3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Pastebi skirtingų tautų kultūrinį išskirtinumą, jais pasinaudoja</w:t>
            </w:r>
            <w:r w:rsidR="009D2D91" w:rsidRPr="00F07941">
              <w:rPr>
                <w:lang w:val="lt-LT"/>
              </w:rPr>
              <w:t xml:space="preserve"> ugdymosi situacijose.</w:t>
            </w:r>
          </w:p>
        </w:tc>
        <w:tc>
          <w:tcPr>
            <w:tcW w:w="1134" w:type="dxa"/>
          </w:tcPr>
          <w:p w14:paraId="7B40F8D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6974C0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54CDFE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13619E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E47380F" w14:textId="77777777" w:rsidTr="00F07941">
        <w:tc>
          <w:tcPr>
            <w:tcW w:w="5495" w:type="dxa"/>
          </w:tcPr>
          <w:p w14:paraId="095B1450" w14:textId="77777777" w:rsidR="00F15CA7" w:rsidRPr="00F07941" w:rsidRDefault="009D2D91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Suvokia pagrindinių Lietuvos švenčių tradicijas, jas pritaiko artimoje aplinkoje.</w:t>
            </w:r>
          </w:p>
        </w:tc>
        <w:tc>
          <w:tcPr>
            <w:tcW w:w="1134" w:type="dxa"/>
          </w:tcPr>
          <w:p w14:paraId="0626EEF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EAB6D6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18FD35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5AAA34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840DDA2" w14:textId="77777777" w:rsidTr="00F07941">
        <w:tc>
          <w:tcPr>
            <w:tcW w:w="5495" w:type="dxa"/>
          </w:tcPr>
          <w:p w14:paraId="7D3E59C2" w14:textId="77777777" w:rsidR="00F15CA7" w:rsidRPr="00F07941" w:rsidRDefault="009D2D91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Tyrinėja savo artimiausios aplinkos meno, kultūros reiškinius.</w:t>
            </w:r>
          </w:p>
        </w:tc>
        <w:tc>
          <w:tcPr>
            <w:tcW w:w="1134" w:type="dxa"/>
          </w:tcPr>
          <w:p w14:paraId="5C065E2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B57404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D4AE26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CDB686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44A42D45" w14:textId="77777777" w:rsidTr="00F07941">
        <w:tc>
          <w:tcPr>
            <w:tcW w:w="5495" w:type="dxa"/>
          </w:tcPr>
          <w:p w14:paraId="5B835BC1" w14:textId="77777777" w:rsidR="00F15CA7" w:rsidRPr="00F07941" w:rsidRDefault="009D2D91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Dalinasi savo įspūdžiais apie kūrinius, jų įvairovę.</w:t>
            </w:r>
          </w:p>
        </w:tc>
        <w:tc>
          <w:tcPr>
            <w:tcW w:w="1134" w:type="dxa"/>
          </w:tcPr>
          <w:p w14:paraId="5963D50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5F0462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DC14E5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BE7549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4DCC97EC" w14:textId="77777777" w:rsidTr="00F07941">
        <w:tc>
          <w:tcPr>
            <w:tcW w:w="5495" w:type="dxa"/>
          </w:tcPr>
          <w:p w14:paraId="69698DCD" w14:textId="77777777" w:rsidR="00F15CA7" w:rsidRPr="00F07941" w:rsidRDefault="00F15CA7" w:rsidP="00F07941">
            <w:pPr>
              <w:spacing w:line="240" w:lineRule="auto"/>
              <w:jc w:val="left"/>
              <w:rPr>
                <w:lang w:val="lt-LT"/>
              </w:rPr>
            </w:pPr>
          </w:p>
        </w:tc>
        <w:tc>
          <w:tcPr>
            <w:tcW w:w="1134" w:type="dxa"/>
          </w:tcPr>
          <w:p w14:paraId="1171D43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6E79E5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EB277A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FA5FC4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7BDEE16" w14:textId="77777777" w:rsidTr="00F07941">
        <w:tc>
          <w:tcPr>
            <w:tcW w:w="5495" w:type="dxa"/>
          </w:tcPr>
          <w:p w14:paraId="3CED0815" w14:textId="77777777" w:rsidR="00F15CA7" w:rsidRPr="00F07941" w:rsidRDefault="00F15CA7" w:rsidP="00F07941">
            <w:pPr>
              <w:spacing w:line="240" w:lineRule="auto"/>
              <w:jc w:val="left"/>
              <w:rPr>
                <w:lang w:val="lt-LT"/>
              </w:rPr>
            </w:pPr>
          </w:p>
        </w:tc>
        <w:tc>
          <w:tcPr>
            <w:tcW w:w="1134" w:type="dxa"/>
          </w:tcPr>
          <w:p w14:paraId="6C5BF52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ED9C09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2BE942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446B5E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06088D9" w14:textId="77777777" w:rsidTr="00F07941">
        <w:tc>
          <w:tcPr>
            <w:tcW w:w="5495" w:type="dxa"/>
          </w:tcPr>
          <w:p w14:paraId="3C63832E" w14:textId="77777777" w:rsidR="00F15CA7" w:rsidRPr="00F07941" w:rsidRDefault="009D2D91" w:rsidP="00F07941">
            <w:pPr>
              <w:spacing w:line="240" w:lineRule="auto"/>
              <w:jc w:val="left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Kūrybiškumo</w:t>
            </w:r>
            <w:r w:rsidR="00097142" w:rsidRPr="00F07941">
              <w:rPr>
                <w:b/>
                <w:lang w:val="lt-LT"/>
              </w:rPr>
              <w:t xml:space="preserve"> kompetencija</w:t>
            </w:r>
          </w:p>
        </w:tc>
        <w:tc>
          <w:tcPr>
            <w:tcW w:w="1134" w:type="dxa"/>
          </w:tcPr>
          <w:p w14:paraId="50AC569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E83121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5599C0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9C4724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F1DC3AF" w14:textId="77777777" w:rsidTr="00F07941">
        <w:tc>
          <w:tcPr>
            <w:tcW w:w="5495" w:type="dxa"/>
          </w:tcPr>
          <w:p w14:paraId="726EC71E" w14:textId="77777777" w:rsidR="00F15CA7" w:rsidRPr="00F07941" w:rsidRDefault="009D2D91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Klausinėja, dalinasi savo sumanymais, įgyvendina idėjas.</w:t>
            </w:r>
          </w:p>
        </w:tc>
        <w:tc>
          <w:tcPr>
            <w:tcW w:w="1134" w:type="dxa"/>
          </w:tcPr>
          <w:p w14:paraId="1ED9C56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376014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11B5E2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1F8C15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17ED8431" w14:textId="77777777" w:rsidTr="00F07941">
        <w:tc>
          <w:tcPr>
            <w:tcW w:w="5495" w:type="dxa"/>
          </w:tcPr>
          <w:p w14:paraId="03E8BB7A" w14:textId="77777777" w:rsidR="00F15CA7" w:rsidRPr="00F07941" w:rsidRDefault="009D2D91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Kuria istorijas, siužetus ar pasakojimus, fantazuoja.</w:t>
            </w:r>
          </w:p>
        </w:tc>
        <w:tc>
          <w:tcPr>
            <w:tcW w:w="1134" w:type="dxa"/>
          </w:tcPr>
          <w:p w14:paraId="126CD73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488B79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BF858A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16D449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5E3A7DD" w14:textId="77777777" w:rsidTr="00F07941">
        <w:tc>
          <w:tcPr>
            <w:tcW w:w="5495" w:type="dxa"/>
          </w:tcPr>
          <w:p w14:paraId="0DF500C7" w14:textId="77777777" w:rsidR="00F15CA7" w:rsidRPr="00F07941" w:rsidRDefault="00F433C9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lastRenderedPageBreak/>
              <w:t>Išbando įvairias dailės priemones, skiria muzikinius garsus</w:t>
            </w:r>
            <w:r w:rsidR="00AE38D4" w:rsidRPr="00F07941">
              <w:rPr>
                <w:lang w:val="lt-LT"/>
              </w:rPr>
              <w:t>.</w:t>
            </w:r>
          </w:p>
        </w:tc>
        <w:tc>
          <w:tcPr>
            <w:tcW w:w="1134" w:type="dxa"/>
          </w:tcPr>
          <w:p w14:paraId="0B2B95E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221AC6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0E0F40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0FF1C0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2ACE4CB" w14:textId="77777777" w:rsidTr="00F07941">
        <w:tc>
          <w:tcPr>
            <w:tcW w:w="5495" w:type="dxa"/>
          </w:tcPr>
          <w:p w14:paraId="69ABB4BB" w14:textId="77777777" w:rsidR="00F15CA7" w:rsidRPr="00F07941" w:rsidRDefault="00AE38D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Išbando judesius, vaidybinius elementus, improvizuoja.</w:t>
            </w:r>
          </w:p>
        </w:tc>
        <w:tc>
          <w:tcPr>
            <w:tcW w:w="1134" w:type="dxa"/>
          </w:tcPr>
          <w:p w14:paraId="7B4155E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489754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8660AD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DBC0F8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0AD59A3" w14:textId="77777777" w:rsidTr="00F07941">
        <w:tc>
          <w:tcPr>
            <w:tcW w:w="5495" w:type="dxa"/>
          </w:tcPr>
          <w:p w14:paraId="2DD21A7C" w14:textId="77777777" w:rsidR="00F15CA7" w:rsidRPr="00F07941" w:rsidRDefault="00AE38D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Dalinasi savo meniniais sumanymais artimoje aplinkoje.</w:t>
            </w:r>
          </w:p>
        </w:tc>
        <w:tc>
          <w:tcPr>
            <w:tcW w:w="1134" w:type="dxa"/>
          </w:tcPr>
          <w:p w14:paraId="704EDF9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CE5585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57AAE0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E73847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535A0B0" w14:textId="77777777" w:rsidTr="00F07941">
        <w:tc>
          <w:tcPr>
            <w:tcW w:w="5495" w:type="dxa"/>
          </w:tcPr>
          <w:p w14:paraId="7554BA06" w14:textId="77777777" w:rsidR="00F15CA7" w:rsidRPr="00F07941" w:rsidRDefault="00AE38D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Užbaigia pradėtą darbą, svarsto, kas pavyko, kas – ne.</w:t>
            </w:r>
          </w:p>
        </w:tc>
        <w:tc>
          <w:tcPr>
            <w:tcW w:w="1134" w:type="dxa"/>
          </w:tcPr>
          <w:p w14:paraId="4E71630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EF0DE4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98C48B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5CEAFA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04F8D15" w14:textId="77777777" w:rsidTr="00F07941">
        <w:tc>
          <w:tcPr>
            <w:tcW w:w="5495" w:type="dxa"/>
          </w:tcPr>
          <w:p w14:paraId="556265EA" w14:textId="77777777" w:rsidR="00F15CA7" w:rsidRPr="00F07941" w:rsidRDefault="00AE38D4" w:rsidP="00F07941">
            <w:pPr>
              <w:spacing w:line="240" w:lineRule="auto"/>
              <w:jc w:val="left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Pažinimo</w:t>
            </w:r>
            <w:r w:rsidR="00097142" w:rsidRPr="00F07941">
              <w:rPr>
                <w:b/>
                <w:lang w:val="lt-LT"/>
              </w:rPr>
              <w:t xml:space="preserve"> kompetencija</w:t>
            </w:r>
          </w:p>
        </w:tc>
        <w:tc>
          <w:tcPr>
            <w:tcW w:w="1134" w:type="dxa"/>
          </w:tcPr>
          <w:p w14:paraId="3AECA40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35CF769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08C355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DE6F4F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6611B698" w14:textId="77777777" w:rsidTr="00F07941">
        <w:tc>
          <w:tcPr>
            <w:tcW w:w="5495" w:type="dxa"/>
          </w:tcPr>
          <w:p w14:paraId="06E415B4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Stebi, tyrinėja artimiausią aplinką.</w:t>
            </w:r>
          </w:p>
        </w:tc>
        <w:tc>
          <w:tcPr>
            <w:tcW w:w="1134" w:type="dxa"/>
          </w:tcPr>
          <w:p w14:paraId="7721614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69D9C3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77E431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1E0BF2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C90F2FA" w14:textId="77777777" w:rsidTr="00F07941">
        <w:tc>
          <w:tcPr>
            <w:tcW w:w="5495" w:type="dxa"/>
          </w:tcPr>
          <w:p w14:paraId="5096E259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Skiria, lygina, grupuoja daiktus pagal lengvai pastebimus požymius, juos apibūdina.</w:t>
            </w:r>
          </w:p>
        </w:tc>
        <w:tc>
          <w:tcPr>
            <w:tcW w:w="1134" w:type="dxa"/>
          </w:tcPr>
          <w:p w14:paraId="4776573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1FC752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D273E6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59191B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DBF7A44" w14:textId="77777777" w:rsidTr="00F07941">
        <w:tc>
          <w:tcPr>
            <w:tcW w:w="5495" w:type="dxa"/>
          </w:tcPr>
          <w:p w14:paraId="2FC62934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Sieja kalbos garsus su jų simboliais, atpažįsta daugelį spausdintinių raidžių.</w:t>
            </w:r>
          </w:p>
        </w:tc>
        <w:tc>
          <w:tcPr>
            <w:tcW w:w="1134" w:type="dxa"/>
          </w:tcPr>
          <w:p w14:paraId="6027753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4C8000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7B669A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C002CB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53AA05DA" w14:textId="77777777" w:rsidTr="00F07941">
        <w:tc>
          <w:tcPr>
            <w:tcW w:w="5495" w:type="dxa"/>
          </w:tcPr>
          <w:p w14:paraId="05C22EC4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Spausdintomis raidėmis užrašo savo vardą, dažnai matomus žodžius.</w:t>
            </w:r>
          </w:p>
        </w:tc>
        <w:tc>
          <w:tcPr>
            <w:tcW w:w="1134" w:type="dxa"/>
          </w:tcPr>
          <w:p w14:paraId="0588C13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A6819D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6B3366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43BC2B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317BFF97" w14:textId="77777777" w:rsidTr="00F07941">
        <w:tc>
          <w:tcPr>
            <w:tcW w:w="5495" w:type="dxa"/>
          </w:tcPr>
          <w:p w14:paraId="3CAF6372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Pasakoja ir atpasakoja išgirstus lengvai suprantamo turinio tekstus.</w:t>
            </w:r>
            <w:r w:rsidR="00097142" w:rsidRPr="00F07941">
              <w:rPr>
                <w:lang w:val="lt-LT"/>
              </w:rPr>
              <w:t>.</w:t>
            </w:r>
          </w:p>
        </w:tc>
        <w:tc>
          <w:tcPr>
            <w:tcW w:w="1134" w:type="dxa"/>
          </w:tcPr>
          <w:p w14:paraId="2F86F1C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6F6C95E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498061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72DC21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72694ABC" w14:textId="77777777" w:rsidTr="00F07941">
        <w:tc>
          <w:tcPr>
            <w:tcW w:w="5495" w:type="dxa"/>
          </w:tcPr>
          <w:p w14:paraId="7D091AD8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Kelia klausimus, įvardija problemas, ieško sprendimo būdų.</w:t>
            </w:r>
          </w:p>
        </w:tc>
        <w:tc>
          <w:tcPr>
            <w:tcW w:w="1134" w:type="dxa"/>
          </w:tcPr>
          <w:p w14:paraId="6157CC4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0438FC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AEFF85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3183300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4C3976EB" w14:textId="77777777" w:rsidTr="00F07941">
        <w:tc>
          <w:tcPr>
            <w:tcW w:w="5495" w:type="dxa"/>
          </w:tcPr>
          <w:p w14:paraId="4C64EFEE" w14:textId="77777777" w:rsidR="00F15CA7" w:rsidRPr="00F07941" w:rsidRDefault="00DA1FB2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Pasakoja, kas yra sveikata, sveika gyvensena, saugumas.</w:t>
            </w:r>
          </w:p>
        </w:tc>
        <w:tc>
          <w:tcPr>
            <w:tcW w:w="1134" w:type="dxa"/>
          </w:tcPr>
          <w:p w14:paraId="57554B0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E2B8BD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7A11B4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A9FB6E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DAB423A" w14:textId="77777777" w:rsidTr="00F07941">
        <w:tc>
          <w:tcPr>
            <w:tcW w:w="5495" w:type="dxa"/>
          </w:tcPr>
          <w:p w14:paraId="5393E086" w14:textId="77777777" w:rsidR="00F15CA7" w:rsidRPr="00F07941" w:rsidRDefault="00B35195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Žaidžiant judriuosius ir sportinius žaidimus atranda ir tyrinėja kūno galimybes.</w:t>
            </w:r>
          </w:p>
        </w:tc>
        <w:tc>
          <w:tcPr>
            <w:tcW w:w="1134" w:type="dxa"/>
          </w:tcPr>
          <w:p w14:paraId="6B1955A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5F729B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607AFFD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FF74F5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5EFABC5" w14:textId="77777777" w:rsidTr="00F07941">
        <w:tc>
          <w:tcPr>
            <w:tcW w:w="5495" w:type="dxa"/>
          </w:tcPr>
          <w:p w14:paraId="1E187673" w14:textId="77777777" w:rsidR="00F15CA7" w:rsidRPr="00F07941" w:rsidRDefault="00F15CA7" w:rsidP="00F07941">
            <w:pPr>
              <w:spacing w:line="240" w:lineRule="auto"/>
              <w:jc w:val="left"/>
              <w:rPr>
                <w:lang w:val="lt-LT"/>
              </w:rPr>
            </w:pPr>
          </w:p>
        </w:tc>
        <w:tc>
          <w:tcPr>
            <w:tcW w:w="1134" w:type="dxa"/>
          </w:tcPr>
          <w:p w14:paraId="2B84E94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4F617E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000650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A3031B3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27F278B4" w14:textId="77777777" w:rsidTr="00F07941">
        <w:tc>
          <w:tcPr>
            <w:tcW w:w="5495" w:type="dxa"/>
          </w:tcPr>
          <w:p w14:paraId="769D7543" w14:textId="77777777" w:rsidR="00F15CA7" w:rsidRPr="00F07941" w:rsidRDefault="00B35195" w:rsidP="00F07941">
            <w:pPr>
              <w:spacing w:line="240" w:lineRule="auto"/>
              <w:jc w:val="left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Pilietiškumo</w:t>
            </w:r>
            <w:r w:rsidR="00EF4289" w:rsidRPr="00F07941">
              <w:rPr>
                <w:b/>
                <w:lang w:val="lt-LT"/>
              </w:rPr>
              <w:t xml:space="preserve"> kompetencija</w:t>
            </w:r>
          </w:p>
        </w:tc>
        <w:tc>
          <w:tcPr>
            <w:tcW w:w="1134" w:type="dxa"/>
          </w:tcPr>
          <w:p w14:paraId="11A87D3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7D91DD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F5BBAE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D1DB696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F720FAE" w14:textId="77777777" w:rsidTr="00F07941">
        <w:tc>
          <w:tcPr>
            <w:tcW w:w="5495" w:type="dxa"/>
          </w:tcPr>
          <w:p w14:paraId="1C0D4D90" w14:textId="77777777" w:rsidR="00F15CA7" w:rsidRPr="00F07941" w:rsidRDefault="002103F4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Skiria tinkamą ir netinkamą, pilietišką ir nepilietišką elgesį.</w:t>
            </w:r>
          </w:p>
        </w:tc>
        <w:tc>
          <w:tcPr>
            <w:tcW w:w="1134" w:type="dxa"/>
          </w:tcPr>
          <w:p w14:paraId="45653B5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7A1807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9CB5B7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398070BF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1FF63A3E" w14:textId="77777777" w:rsidTr="00F07941">
        <w:tc>
          <w:tcPr>
            <w:tcW w:w="5495" w:type="dxa"/>
          </w:tcPr>
          <w:p w14:paraId="25D033D8" w14:textId="77777777" w:rsidR="00F15CA7" w:rsidRPr="00F07941" w:rsidRDefault="00562C8B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Aptaria svarbiausius susitarimus, elgesio taisykles ir jų laikosi.</w:t>
            </w:r>
          </w:p>
        </w:tc>
        <w:tc>
          <w:tcPr>
            <w:tcW w:w="1134" w:type="dxa"/>
          </w:tcPr>
          <w:p w14:paraId="3F61B0B2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1C4849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B1F6C3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F87989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581DF30A" w14:textId="77777777" w:rsidTr="00F07941">
        <w:tc>
          <w:tcPr>
            <w:tcW w:w="5495" w:type="dxa"/>
          </w:tcPr>
          <w:p w14:paraId="44251E63" w14:textId="77777777" w:rsidR="00F15CA7" w:rsidRPr="00F07941" w:rsidRDefault="00562C8B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Gerbia kito nuomonę, ieško visiems tinkamo sprendimo.</w:t>
            </w:r>
          </w:p>
        </w:tc>
        <w:tc>
          <w:tcPr>
            <w:tcW w:w="1134" w:type="dxa"/>
          </w:tcPr>
          <w:p w14:paraId="5F0B88D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88D87E1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8A2B288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4A7E58C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0E332045" w14:textId="77777777" w:rsidTr="00F07941">
        <w:tc>
          <w:tcPr>
            <w:tcW w:w="5495" w:type="dxa"/>
          </w:tcPr>
          <w:p w14:paraId="1001B5E8" w14:textId="77777777" w:rsidR="00F15CA7" w:rsidRPr="00F07941" w:rsidRDefault="00562C8B" w:rsidP="00F07941">
            <w:pPr>
              <w:spacing w:line="240" w:lineRule="auto"/>
              <w:jc w:val="left"/>
              <w:rPr>
                <w:lang w:val="lt-LT"/>
              </w:rPr>
            </w:pPr>
            <w:r w:rsidRPr="00F07941">
              <w:rPr>
                <w:lang w:val="lt-LT"/>
              </w:rPr>
              <w:t>Ruošiasi ir dalyvauja koncertuose, švenčių renginiuose.</w:t>
            </w:r>
          </w:p>
        </w:tc>
        <w:tc>
          <w:tcPr>
            <w:tcW w:w="1134" w:type="dxa"/>
          </w:tcPr>
          <w:p w14:paraId="2CAC2EA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4862D9B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A907FF5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4899C0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F15CA7" w:rsidRPr="00F07941" w14:paraId="5E42C894" w14:textId="77777777" w:rsidTr="00F07941">
        <w:tc>
          <w:tcPr>
            <w:tcW w:w="5495" w:type="dxa"/>
          </w:tcPr>
          <w:p w14:paraId="5A69B03C" w14:textId="77777777" w:rsidR="00F15CA7" w:rsidRPr="00F07941" w:rsidRDefault="00562C8B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Atpažįsta ir pritaiko kalendorinių ir valstybinių švenčių simbolius.</w:t>
            </w:r>
          </w:p>
        </w:tc>
        <w:tc>
          <w:tcPr>
            <w:tcW w:w="1134" w:type="dxa"/>
          </w:tcPr>
          <w:p w14:paraId="239ADE57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75082B4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6B2F7B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AD6673A" w14:textId="77777777" w:rsidR="00F15CA7" w:rsidRPr="00F07941" w:rsidRDefault="00F15CA7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562D3E8D" w14:textId="77777777" w:rsidTr="00F07941">
        <w:tc>
          <w:tcPr>
            <w:tcW w:w="5495" w:type="dxa"/>
          </w:tcPr>
          <w:p w14:paraId="4315AB8F" w14:textId="77777777" w:rsidR="00B153EC" w:rsidRPr="00F07941" w:rsidRDefault="00562C8B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Domisi tautosaka, etnokultūros tradicijomis.</w:t>
            </w:r>
          </w:p>
        </w:tc>
        <w:tc>
          <w:tcPr>
            <w:tcW w:w="1134" w:type="dxa"/>
          </w:tcPr>
          <w:p w14:paraId="316365F7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D4B867A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572D6AD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1A29B52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2DD61614" w14:textId="77777777" w:rsidTr="00F07941">
        <w:tc>
          <w:tcPr>
            <w:tcW w:w="5495" w:type="dxa"/>
          </w:tcPr>
          <w:p w14:paraId="20C5960C" w14:textId="77777777" w:rsidR="00B153EC" w:rsidRPr="00F07941" w:rsidRDefault="00562C8B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Pastebi žmonių veiklos poveikį gamtai.</w:t>
            </w:r>
          </w:p>
        </w:tc>
        <w:tc>
          <w:tcPr>
            <w:tcW w:w="1134" w:type="dxa"/>
          </w:tcPr>
          <w:p w14:paraId="5719FBBC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ADB500A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A9A42F5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3B079B1A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29B3AD4F" w14:textId="77777777" w:rsidTr="00F07941">
        <w:tc>
          <w:tcPr>
            <w:tcW w:w="5495" w:type="dxa"/>
          </w:tcPr>
          <w:p w14:paraId="0919CABF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1134" w:type="dxa"/>
          </w:tcPr>
          <w:p w14:paraId="3D83ADD2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FB0201C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2CCD5AC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72DF8EF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60C33ED3" w14:textId="77777777" w:rsidTr="00F07941">
        <w:tc>
          <w:tcPr>
            <w:tcW w:w="5495" w:type="dxa"/>
          </w:tcPr>
          <w:p w14:paraId="6D0C8A49" w14:textId="77777777" w:rsidR="00B153EC" w:rsidRPr="00F07941" w:rsidRDefault="00562C8B" w:rsidP="00F07941">
            <w:pPr>
              <w:spacing w:line="240" w:lineRule="auto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t>Skaitmeninė kompetencija</w:t>
            </w:r>
          </w:p>
        </w:tc>
        <w:tc>
          <w:tcPr>
            <w:tcW w:w="1134" w:type="dxa"/>
          </w:tcPr>
          <w:p w14:paraId="15220384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4ED8F22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898DD53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B6F880D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14C9695D" w14:textId="77777777" w:rsidTr="00F07941">
        <w:tc>
          <w:tcPr>
            <w:tcW w:w="5495" w:type="dxa"/>
          </w:tcPr>
          <w:p w14:paraId="3D4E1844" w14:textId="77777777" w:rsidR="00B153EC" w:rsidRPr="00F07941" w:rsidRDefault="00EB1F57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Mokosi atsakingai ir saugiai naudotis prieinamais skaitmeniniais įrenginiais.</w:t>
            </w:r>
          </w:p>
        </w:tc>
        <w:tc>
          <w:tcPr>
            <w:tcW w:w="1134" w:type="dxa"/>
          </w:tcPr>
          <w:p w14:paraId="7805CCF4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194AE32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FEB69E4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54A0C5F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4F7040A6" w14:textId="77777777" w:rsidTr="00F07941">
        <w:tc>
          <w:tcPr>
            <w:tcW w:w="5495" w:type="dxa"/>
          </w:tcPr>
          <w:p w14:paraId="0DDBC7E4" w14:textId="77777777" w:rsidR="00B153EC" w:rsidRPr="00F07941" w:rsidRDefault="00EB1F57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Peržiūri skaitmeninį turinį, ieško informacijos.</w:t>
            </w:r>
          </w:p>
        </w:tc>
        <w:tc>
          <w:tcPr>
            <w:tcW w:w="1134" w:type="dxa"/>
          </w:tcPr>
          <w:p w14:paraId="439024A9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BDB2F08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2A7EBE4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F118D8E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2A0337C2" w14:textId="77777777" w:rsidTr="00F07941">
        <w:tc>
          <w:tcPr>
            <w:tcW w:w="5495" w:type="dxa"/>
          </w:tcPr>
          <w:p w14:paraId="206D05C3" w14:textId="77777777" w:rsidR="00B153EC" w:rsidRPr="00F07941" w:rsidRDefault="00EB1F57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Piešia, žaidžia ugdomuosius žaidimus</w:t>
            </w:r>
            <w:r w:rsidR="00DA6E89" w:rsidRPr="00F07941">
              <w:rPr>
                <w:lang w:val="lt-LT"/>
              </w:rPr>
              <w:t>.</w:t>
            </w:r>
          </w:p>
        </w:tc>
        <w:tc>
          <w:tcPr>
            <w:tcW w:w="1134" w:type="dxa"/>
          </w:tcPr>
          <w:p w14:paraId="1182BB12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F4F61FA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36E95C1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473D019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B153EC" w:rsidRPr="00F07941" w14:paraId="5C0D45BF" w14:textId="77777777" w:rsidTr="00F07941">
        <w:tc>
          <w:tcPr>
            <w:tcW w:w="5495" w:type="dxa"/>
          </w:tcPr>
          <w:p w14:paraId="587EDDCC" w14:textId="77777777" w:rsidR="00B153EC" w:rsidRPr="00F07941" w:rsidRDefault="00EB1F57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Išbando technologijas bendravimui ir bendradarbiavimui</w:t>
            </w:r>
            <w:r w:rsidR="00DA6E89" w:rsidRPr="00F07941">
              <w:rPr>
                <w:lang w:val="lt-LT"/>
              </w:rPr>
              <w:t>, dalinasi patirtimi.</w:t>
            </w:r>
          </w:p>
        </w:tc>
        <w:tc>
          <w:tcPr>
            <w:tcW w:w="1134" w:type="dxa"/>
          </w:tcPr>
          <w:p w14:paraId="160FD086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7BF705B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6463E6F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FD5E70A" w14:textId="77777777" w:rsidR="00B153EC" w:rsidRPr="00F07941" w:rsidRDefault="00B153EC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1BFECAB1" w14:textId="77777777" w:rsidTr="00F07941">
        <w:tc>
          <w:tcPr>
            <w:tcW w:w="5495" w:type="dxa"/>
          </w:tcPr>
          <w:p w14:paraId="0439856F" w14:textId="77777777" w:rsidR="00EB1F57" w:rsidRPr="00F07941" w:rsidRDefault="00DA6E89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Rengia ir pristato kitiems trumpus pranešimus, iliustruoja pasakojimus.</w:t>
            </w:r>
          </w:p>
        </w:tc>
        <w:tc>
          <w:tcPr>
            <w:tcW w:w="1134" w:type="dxa"/>
          </w:tcPr>
          <w:p w14:paraId="2DC0AD05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3BA6D69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20431C2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5F5A66F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495A2781" w14:textId="77777777" w:rsidTr="00F07941">
        <w:tc>
          <w:tcPr>
            <w:tcW w:w="5495" w:type="dxa"/>
          </w:tcPr>
          <w:p w14:paraId="18B29E07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1134" w:type="dxa"/>
          </w:tcPr>
          <w:p w14:paraId="17652F16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FCC2FD8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7542491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720BCA3B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57352095" w14:textId="77777777" w:rsidTr="00F07941">
        <w:tc>
          <w:tcPr>
            <w:tcW w:w="5495" w:type="dxa"/>
          </w:tcPr>
          <w:p w14:paraId="22AA5343" w14:textId="77777777" w:rsidR="00EB1F57" w:rsidRPr="00F07941" w:rsidRDefault="00DA6E89" w:rsidP="00F07941">
            <w:pPr>
              <w:spacing w:line="240" w:lineRule="auto"/>
              <w:rPr>
                <w:b/>
                <w:lang w:val="lt-LT"/>
              </w:rPr>
            </w:pPr>
            <w:r w:rsidRPr="00F07941">
              <w:rPr>
                <w:b/>
                <w:lang w:val="lt-LT"/>
              </w:rPr>
              <w:lastRenderedPageBreak/>
              <w:t>Socialinė, emocinė ir sveikos gyvensenos kompetencija.</w:t>
            </w:r>
          </w:p>
        </w:tc>
        <w:tc>
          <w:tcPr>
            <w:tcW w:w="1134" w:type="dxa"/>
          </w:tcPr>
          <w:p w14:paraId="7B48EB2E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7734C9B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D4EAAC0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2DF97CCA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7E3CFAE0" w14:textId="77777777" w:rsidTr="00F07941">
        <w:tc>
          <w:tcPr>
            <w:tcW w:w="5495" w:type="dxa"/>
          </w:tcPr>
          <w:p w14:paraId="2C2FCDBF" w14:textId="77777777" w:rsidR="00EB1F57" w:rsidRPr="00F07941" w:rsidRDefault="00DA6E89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Supranta kūno kalba reiškiamas emocijas, apmąsto ir nusako savo jausmus, emocijas.</w:t>
            </w:r>
          </w:p>
        </w:tc>
        <w:tc>
          <w:tcPr>
            <w:tcW w:w="1134" w:type="dxa"/>
          </w:tcPr>
          <w:p w14:paraId="40F4D527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BA21EED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58910D5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657B80F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6EE67AFA" w14:textId="77777777" w:rsidTr="00F07941">
        <w:tc>
          <w:tcPr>
            <w:tcW w:w="5495" w:type="dxa"/>
          </w:tcPr>
          <w:p w14:paraId="04716501" w14:textId="77777777" w:rsidR="00EB1F57" w:rsidRPr="00F07941" w:rsidRDefault="00DA6E89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Mokosi valdyti savo emocijas, kuria ir palaiko draugiškus santykius su draugais ir ugdytojais.</w:t>
            </w:r>
          </w:p>
        </w:tc>
        <w:tc>
          <w:tcPr>
            <w:tcW w:w="1134" w:type="dxa"/>
          </w:tcPr>
          <w:p w14:paraId="0D3C9422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80B9BBD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0629520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0FFC2F2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DA6E89" w:rsidRPr="00F07941" w14:paraId="5C8AFD9B" w14:textId="77777777" w:rsidTr="00F07941">
        <w:tc>
          <w:tcPr>
            <w:tcW w:w="5495" w:type="dxa"/>
          </w:tcPr>
          <w:p w14:paraId="1B08CA73" w14:textId="77777777" w:rsidR="00DA6E89" w:rsidRPr="00F07941" w:rsidRDefault="00DA6E89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Stengiasi laikytis grupės susitarimų ir taisyklių.</w:t>
            </w:r>
          </w:p>
        </w:tc>
        <w:tc>
          <w:tcPr>
            <w:tcW w:w="1134" w:type="dxa"/>
          </w:tcPr>
          <w:p w14:paraId="3B4B65EF" w14:textId="77777777" w:rsidR="00DA6E89" w:rsidRPr="00F07941" w:rsidRDefault="00DA6E89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6925897" w14:textId="77777777" w:rsidR="00DA6E89" w:rsidRPr="00F07941" w:rsidRDefault="00DA6E89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75D7FBB" w14:textId="77777777" w:rsidR="00DA6E89" w:rsidRPr="00F07941" w:rsidRDefault="00DA6E89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8FA11D5" w14:textId="77777777" w:rsidR="00DA6E89" w:rsidRPr="00F07941" w:rsidRDefault="00DA6E89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259F2710" w14:textId="77777777" w:rsidTr="00F07941">
        <w:tc>
          <w:tcPr>
            <w:tcW w:w="5495" w:type="dxa"/>
          </w:tcPr>
          <w:p w14:paraId="5B300C5B" w14:textId="77777777" w:rsidR="00EB1F57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Atpažįsta patyčias, mokosi tinkamaiį jas reguoti.</w:t>
            </w:r>
          </w:p>
        </w:tc>
        <w:tc>
          <w:tcPr>
            <w:tcW w:w="1134" w:type="dxa"/>
          </w:tcPr>
          <w:p w14:paraId="5D56F239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B975583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7B87681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AA70CB3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548FC42C" w14:textId="77777777" w:rsidTr="00F07941">
        <w:tc>
          <w:tcPr>
            <w:tcW w:w="5495" w:type="dxa"/>
          </w:tcPr>
          <w:p w14:paraId="65AA6A33" w14:textId="77777777" w:rsidR="00EB1F57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Supranta saugaus elgesio taisyklių svarbą, mokosi jų laikytis.</w:t>
            </w:r>
          </w:p>
        </w:tc>
        <w:tc>
          <w:tcPr>
            <w:tcW w:w="1134" w:type="dxa"/>
          </w:tcPr>
          <w:p w14:paraId="55B91B1D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95219A7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DAEE7A6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59F985D3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3548CAA9" w14:textId="77777777" w:rsidTr="00F07941">
        <w:tc>
          <w:tcPr>
            <w:tcW w:w="5495" w:type="dxa"/>
          </w:tcPr>
          <w:p w14:paraId="2A65A1A1" w14:textId="77777777" w:rsidR="00EB1F57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Rūpinasi sveikata, supranta sveikos mitybos svarbą.</w:t>
            </w:r>
          </w:p>
        </w:tc>
        <w:tc>
          <w:tcPr>
            <w:tcW w:w="1134" w:type="dxa"/>
          </w:tcPr>
          <w:p w14:paraId="17F66892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3165CAA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BEDC55D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BB9784C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CE498D" w:rsidRPr="00F07941" w14:paraId="5A703A3C" w14:textId="77777777" w:rsidTr="00F07941">
        <w:tc>
          <w:tcPr>
            <w:tcW w:w="5495" w:type="dxa"/>
          </w:tcPr>
          <w:p w14:paraId="44938112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Atsakingai ir saugiai elgiasi artimoje aplinkoje, gamtoje.</w:t>
            </w:r>
          </w:p>
        </w:tc>
        <w:tc>
          <w:tcPr>
            <w:tcW w:w="1134" w:type="dxa"/>
          </w:tcPr>
          <w:p w14:paraId="69CB7AE9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E3721A6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412B173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3C2E61F1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</w:tr>
      <w:tr w:rsidR="00CE498D" w:rsidRPr="00F07941" w14:paraId="139FF210" w14:textId="77777777" w:rsidTr="00F07941">
        <w:tc>
          <w:tcPr>
            <w:tcW w:w="5495" w:type="dxa"/>
          </w:tcPr>
          <w:p w14:paraId="1E76E7EA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Mokosi tausoti išteklius, pasitikėti savo galiomis.</w:t>
            </w:r>
          </w:p>
        </w:tc>
        <w:tc>
          <w:tcPr>
            <w:tcW w:w="1134" w:type="dxa"/>
          </w:tcPr>
          <w:p w14:paraId="52ABC6DC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22F8D15F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E84EF1F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0CD6484A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</w:tr>
      <w:tr w:rsidR="00CE498D" w:rsidRPr="00F07941" w14:paraId="5C21C2E3" w14:textId="77777777" w:rsidTr="00F07941">
        <w:tc>
          <w:tcPr>
            <w:tcW w:w="5495" w:type="dxa"/>
          </w:tcPr>
          <w:p w14:paraId="7A16059C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Atlieka bendras tyrimų veiklas, dalinasi turima patirtimi.</w:t>
            </w:r>
          </w:p>
        </w:tc>
        <w:tc>
          <w:tcPr>
            <w:tcW w:w="1134" w:type="dxa"/>
          </w:tcPr>
          <w:p w14:paraId="39E21B8C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24796A9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F6BB233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61A04271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</w:tr>
      <w:tr w:rsidR="00CE498D" w:rsidRPr="00F07941" w14:paraId="09EC5084" w14:textId="77777777" w:rsidTr="00F07941">
        <w:tc>
          <w:tcPr>
            <w:tcW w:w="5495" w:type="dxa"/>
          </w:tcPr>
          <w:p w14:paraId="163E7681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Atsakingai ir saugiai elgiasi su priemonėmis.</w:t>
            </w:r>
          </w:p>
        </w:tc>
        <w:tc>
          <w:tcPr>
            <w:tcW w:w="1134" w:type="dxa"/>
          </w:tcPr>
          <w:p w14:paraId="7554E5E3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5042A0D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BCE26D7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4EB4D215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</w:tr>
      <w:tr w:rsidR="00CE498D" w:rsidRPr="00F07941" w14:paraId="1C8E437C" w14:textId="77777777" w:rsidTr="00F07941">
        <w:tc>
          <w:tcPr>
            <w:tcW w:w="5495" w:type="dxa"/>
          </w:tcPr>
          <w:p w14:paraId="49D9861C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>Stengiasi prisiimti atsakomybę už savo veiksmus, bai</w:t>
            </w:r>
            <w:r w:rsidR="00C010F0" w:rsidRPr="00F07941">
              <w:rPr>
                <w:lang w:val="lt-LT"/>
              </w:rPr>
              <w:t>gia veiklą iki galo.</w:t>
            </w:r>
          </w:p>
        </w:tc>
        <w:tc>
          <w:tcPr>
            <w:tcW w:w="1134" w:type="dxa"/>
          </w:tcPr>
          <w:p w14:paraId="38FAB5D1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51DDE02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65DAA65A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02CAA4F" w14:textId="77777777" w:rsidR="00CE498D" w:rsidRPr="00F07941" w:rsidRDefault="00CE498D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3D99D698" w14:textId="77777777" w:rsidTr="00F07941">
        <w:tc>
          <w:tcPr>
            <w:tcW w:w="5495" w:type="dxa"/>
          </w:tcPr>
          <w:p w14:paraId="18BFBB06" w14:textId="77777777" w:rsidR="00EB1F57" w:rsidRPr="00F07941" w:rsidRDefault="00CE498D" w:rsidP="00F07941">
            <w:pPr>
              <w:spacing w:line="240" w:lineRule="auto"/>
              <w:rPr>
                <w:lang w:val="lt-LT"/>
              </w:rPr>
            </w:pPr>
            <w:r w:rsidRPr="00F07941">
              <w:rPr>
                <w:lang w:val="lt-LT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14:paraId="0E7699E4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76FA88F5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046503A3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32493598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0DEA7415" w14:textId="77777777" w:rsidTr="00F07941">
        <w:tc>
          <w:tcPr>
            <w:tcW w:w="5495" w:type="dxa"/>
          </w:tcPr>
          <w:p w14:paraId="51CA5EE8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1134" w:type="dxa"/>
          </w:tcPr>
          <w:p w14:paraId="5BA7D461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508B6EDF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10292E7E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16E94435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  <w:tr w:rsidR="00EB1F57" w:rsidRPr="00F07941" w14:paraId="10233B4B" w14:textId="77777777" w:rsidTr="00F07941">
        <w:tc>
          <w:tcPr>
            <w:tcW w:w="5495" w:type="dxa"/>
          </w:tcPr>
          <w:p w14:paraId="76740066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1134" w:type="dxa"/>
          </w:tcPr>
          <w:p w14:paraId="5B4040CA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4B026969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2" w:type="dxa"/>
          </w:tcPr>
          <w:p w14:paraId="3692CDCB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  <w:tc>
          <w:tcPr>
            <w:tcW w:w="993" w:type="dxa"/>
          </w:tcPr>
          <w:p w14:paraId="38EDA6C2" w14:textId="77777777" w:rsidR="00EB1F57" w:rsidRPr="00F07941" w:rsidRDefault="00EB1F57" w:rsidP="00F07941">
            <w:pPr>
              <w:spacing w:line="240" w:lineRule="auto"/>
              <w:rPr>
                <w:lang w:val="lt-LT"/>
              </w:rPr>
            </w:pPr>
          </w:p>
        </w:tc>
      </w:tr>
    </w:tbl>
    <w:p w14:paraId="32A6656B" w14:textId="77777777" w:rsidR="00EF4289" w:rsidRPr="00C010F0" w:rsidRDefault="00EF4289" w:rsidP="00C010F0">
      <w:pPr>
        <w:rPr>
          <w:b/>
          <w:lang w:val="lt-LT"/>
        </w:rPr>
      </w:pPr>
    </w:p>
    <w:p w14:paraId="348D840D" w14:textId="77777777" w:rsidR="00D239BD" w:rsidRPr="00D5187C" w:rsidRDefault="00D239BD" w:rsidP="00D239BD">
      <w:pPr>
        <w:ind w:right="-143"/>
        <w:rPr>
          <w:b/>
          <w:lang w:val="lt-LT" w:eastAsia="ar-SA"/>
        </w:rPr>
      </w:pPr>
      <w:r w:rsidRPr="00D5187C">
        <w:rPr>
          <w:b/>
          <w:lang w:val="lt-LT" w:eastAsia="ar-SA"/>
        </w:rPr>
        <w:t>Priešmokyklinės grupės mokytojai</w:t>
      </w:r>
    </w:p>
    <w:p w14:paraId="340FB9D2" w14:textId="77777777" w:rsidR="000A5C6C" w:rsidRPr="00272FDD" w:rsidRDefault="000A5C6C" w:rsidP="000A5C6C">
      <w:pPr>
        <w:spacing w:line="240" w:lineRule="auto"/>
        <w:rPr>
          <w:lang w:val="lt-LT"/>
        </w:rPr>
      </w:pPr>
      <w:r w:rsidRPr="00272FDD">
        <w:rPr>
          <w:lang w:val="lt-LT"/>
        </w:rPr>
        <w:t xml:space="preserve">…………………. </w:t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  <w:t>……………………………………</w:t>
      </w:r>
    </w:p>
    <w:p w14:paraId="5A58719F" w14:textId="77777777" w:rsidR="000A5C6C" w:rsidRDefault="000A5C6C" w:rsidP="000A5C6C">
      <w:pPr>
        <w:spacing w:line="240" w:lineRule="auto"/>
        <w:rPr>
          <w:sz w:val="22"/>
          <w:szCs w:val="22"/>
          <w:lang w:val="lt-LT"/>
        </w:rPr>
      </w:pPr>
      <w:r w:rsidRPr="00272FDD">
        <w:rPr>
          <w:sz w:val="22"/>
          <w:szCs w:val="22"/>
          <w:lang w:val="lt-LT"/>
        </w:rPr>
        <w:t xml:space="preserve">      (parašas)</w:t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  <w:t>(vardas, pavardė)</w:t>
      </w:r>
    </w:p>
    <w:p w14:paraId="0E0BD3C8" w14:textId="77777777" w:rsidR="000A5C6C" w:rsidRDefault="000A5C6C" w:rsidP="000A5C6C">
      <w:pPr>
        <w:spacing w:line="240" w:lineRule="auto"/>
        <w:rPr>
          <w:lang w:val="lt-LT"/>
        </w:rPr>
      </w:pPr>
      <w:r w:rsidRPr="00272FDD">
        <w:rPr>
          <w:lang w:val="lt-LT"/>
        </w:rPr>
        <w:t xml:space="preserve">…………………. </w:t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  <w:t>……………………………………</w:t>
      </w:r>
    </w:p>
    <w:p w14:paraId="76C84C29" w14:textId="77777777" w:rsidR="000A5C6C" w:rsidRPr="00272FDD" w:rsidRDefault="000A5C6C" w:rsidP="000A5C6C">
      <w:pPr>
        <w:spacing w:line="240" w:lineRule="auto"/>
        <w:rPr>
          <w:lang w:val="lt-LT"/>
        </w:rPr>
      </w:pPr>
    </w:p>
    <w:p w14:paraId="7D1EBD0C" w14:textId="77777777" w:rsidR="00EF4289" w:rsidRPr="002C533D" w:rsidRDefault="000A5C6C" w:rsidP="002C533D">
      <w:pPr>
        <w:spacing w:line="240" w:lineRule="auto"/>
        <w:rPr>
          <w:sz w:val="22"/>
          <w:szCs w:val="22"/>
          <w:lang w:val="lt-LT"/>
        </w:rPr>
      </w:pPr>
      <w:r w:rsidRPr="00272FDD">
        <w:rPr>
          <w:sz w:val="22"/>
          <w:szCs w:val="22"/>
          <w:lang w:val="lt-LT"/>
        </w:rPr>
        <w:t xml:space="preserve">      (parašas)</w:t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  <w:t>(vardas, pavardė)</w:t>
      </w:r>
    </w:p>
    <w:p w14:paraId="1F4774D1" w14:textId="77777777" w:rsidR="00E00E81" w:rsidRPr="00272FDD" w:rsidRDefault="00E00E81" w:rsidP="00F15CA7">
      <w:pPr>
        <w:rPr>
          <w:lang w:val="lt-LT"/>
        </w:rPr>
      </w:pPr>
    </w:p>
    <w:p w14:paraId="1359285B" w14:textId="77777777" w:rsidR="00EF4289" w:rsidRPr="00272FDD" w:rsidRDefault="00C010F0" w:rsidP="00F15CA7">
      <w:pPr>
        <w:rPr>
          <w:b/>
          <w:lang w:val="lt-LT"/>
        </w:rPr>
      </w:pPr>
      <w:r>
        <w:rPr>
          <w:b/>
          <w:lang w:val="lt-LT"/>
        </w:rPr>
        <w:t>Tėvų parašas susipažinus su vertinimu rudenį</w:t>
      </w:r>
    </w:p>
    <w:p w14:paraId="5E6DE7E6" w14:textId="77777777" w:rsidR="00272FDD" w:rsidRPr="00272FDD" w:rsidRDefault="00272FDD" w:rsidP="00F15CA7">
      <w:pPr>
        <w:rPr>
          <w:b/>
          <w:lang w:val="lt-LT"/>
        </w:rPr>
      </w:pPr>
    </w:p>
    <w:p w14:paraId="39664F47" w14:textId="77777777" w:rsidR="00C010F0" w:rsidRPr="00272FDD" w:rsidRDefault="00EF4289" w:rsidP="00EF4289">
      <w:pPr>
        <w:spacing w:line="240" w:lineRule="auto"/>
        <w:rPr>
          <w:lang w:val="lt-LT"/>
        </w:rPr>
      </w:pPr>
      <w:r w:rsidRPr="00272FDD">
        <w:rPr>
          <w:lang w:val="lt-LT"/>
        </w:rPr>
        <w:t xml:space="preserve">…………………. </w:t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  <w:t>……………………………………</w:t>
      </w:r>
    </w:p>
    <w:p w14:paraId="24FC1FC6" w14:textId="77777777" w:rsidR="00EF4289" w:rsidRDefault="00EF4289" w:rsidP="00EF4289">
      <w:pPr>
        <w:spacing w:line="240" w:lineRule="auto"/>
        <w:rPr>
          <w:sz w:val="22"/>
          <w:szCs w:val="22"/>
          <w:lang w:val="lt-LT"/>
        </w:rPr>
      </w:pPr>
      <w:r w:rsidRPr="00272FDD">
        <w:rPr>
          <w:sz w:val="22"/>
          <w:szCs w:val="22"/>
          <w:lang w:val="lt-LT"/>
        </w:rPr>
        <w:t xml:space="preserve">      (parašas)</w:t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  <w:t>(vardas, pavardė)</w:t>
      </w:r>
    </w:p>
    <w:p w14:paraId="775BC59E" w14:textId="77777777" w:rsidR="00C010F0" w:rsidRDefault="00C010F0" w:rsidP="00EF4289">
      <w:pPr>
        <w:spacing w:line="240" w:lineRule="auto"/>
        <w:rPr>
          <w:sz w:val="22"/>
          <w:szCs w:val="22"/>
          <w:lang w:val="lt-LT"/>
        </w:rPr>
      </w:pPr>
    </w:p>
    <w:p w14:paraId="16B944AC" w14:textId="77777777" w:rsidR="00C010F0" w:rsidRPr="00C010F0" w:rsidRDefault="00C010F0" w:rsidP="00EF4289">
      <w:pPr>
        <w:spacing w:line="240" w:lineRule="auto"/>
        <w:rPr>
          <w:b/>
          <w:sz w:val="22"/>
          <w:szCs w:val="22"/>
          <w:lang w:val="lt-LT"/>
        </w:rPr>
      </w:pPr>
    </w:p>
    <w:p w14:paraId="5C8C4124" w14:textId="77777777" w:rsidR="00C010F0" w:rsidRPr="00C010F0" w:rsidRDefault="00C010F0" w:rsidP="00F15CA7">
      <w:pPr>
        <w:rPr>
          <w:b/>
          <w:lang w:val="lt-LT"/>
        </w:rPr>
      </w:pPr>
      <w:r w:rsidRPr="00C010F0">
        <w:rPr>
          <w:b/>
          <w:lang w:val="lt-LT"/>
        </w:rPr>
        <w:t>Tėvų parašas susipažinus su vertinimu pavasarį</w:t>
      </w:r>
    </w:p>
    <w:p w14:paraId="0BABE6EF" w14:textId="77777777" w:rsidR="00EF4289" w:rsidRPr="00272FDD" w:rsidRDefault="00C010F0" w:rsidP="00F15CA7">
      <w:pPr>
        <w:rPr>
          <w:lang w:val="lt-LT"/>
        </w:rPr>
      </w:pPr>
      <w:r>
        <w:rPr>
          <w:lang w:val="lt-LT"/>
        </w:rPr>
        <w:t xml:space="preserve"> </w:t>
      </w:r>
    </w:p>
    <w:p w14:paraId="5CC72508" w14:textId="77777777" w:rsidR="00EF4289" w:rsidRDefault="00EF4289" w:rsidP="00EF4289">
      <w:pPr>
        <w:spacing w:line="240" w:lineRule="auto"/>
        <w:rPr>
          <w:lang w:val="lt-LT"/>
        </w:rPr>
      </w:pPr>
      <w:r w:rsidRPr="00272FDD">
        <w:rPr>
          <w:lang w:val="lt-LT"/>
        </w:rPr>
        <w:t xml:space="preserve">…………………. </w:t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  <w:t>……………………………………</w:t>
      </w:r>
    </w:p>
    <w:p w14:paraId="5EE48550" w14:textId="77777777" w:rsidR="00EF4289" w:rsidRPr="00272FDD" w:rsidRDefault="00EF4289" w:rsidP="00EF4289">
      <w:pPr>
        <w:spacing w:line="240" w:lineRule="auto"/>
        <w:rPr>
          <w:sz w:val="22"/>
          <w:szCs w:val="22"/>
          <w:lang w:val="lt-LT"/>
        </w:rPr>
      </w:pPr>
      <w:r w:rsidRPr="00272FDD">
        <w:rPr>
          <w:sz w:val="22"/>
          <w:szCs w:val="22"/>
          <w:lang w:val="lt-LT"/>
        </w:rPr>
        <w:t xml:space="preserve">      (parašas)</w:t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  <w:t>(vardas, pavardė)</w:t>
      </w:r>
    </w:p>
    <w:p w14:paraId="7FDB2CFE" w14:textId="77777777" w:rsidR="000A5C6C" w:rsidRDefault="000A5C6C" w:rsidP="00F15CA7">
      <w:pPr>
        <w:rPr>
          <w:lang w:val="lt-LT"/>
        </w:rPr>
      </w:pPr>
    </w:p>
    <w:p w14:paraId="165A11CC" w14:textId="77777777" w:rsidR="000A5C6C" w:rsidRDefault="000A5C6C" w:rsidP="00F15CA7">
      <w:pPr>
        <w:rPr>
          <w:lang w:val="lt-LT"/>
        </w:rPr>
      </w:pPr>
      <w:r>
        <w:rPr>
          <w:lang w:val="lt-LT"/>
        </w:rPr>
        <w:t>Direktorius</w:t>
      </w:r>
    </w:p>
    <w:p w14:paraId="18698CF6" w14:textId="77777777" w:rsidR="000A5C6C" w:rsidRDefault="000A5C6C" w:rsidP="000A5C6C">
      <w:pPr>
        <w:spacing w:line="240" w:lineRule="auto"/>
        <w:rPr>
          <w:lang w:val="lt-LT"/>
        </w:rPr>
      </w:pPr>
      <w:r w:rsidRPr="00272FDD">
        <w:rPr>
          <w:lang w:val="lt-LT"/>
        </w:rPr>
        <w:t xml:space="preserve">…………………. </w:t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</w:r>
      <w:r w:rsidRPr="00272FDD">
        <w:rPr>
          <w:lang w:val="lt-LT"/>
        </w:rPr>
        <w:tab/>
        <w:t>……………………………………</w:t>
      </w:r>
    </w:p>
    <w:p w14:paraId="245188A5" w14:textId="77777777" w:rsidR="000A5C6C" w:rsidRPr="00900E4E" w:rsidRDefault="000A5C6C" w:rsidP="00900E4E">
      <w:pPr>
        <w:spacing w:line="240" w:lineRule="auto"/>
        <w:rPr>
          <w:sz w:val="22"/>
          <w:szCs w:val="22"/>
          <w:lang w:val="lt-LT"/>
        </w:rPr>
      </w:pPr>
      <w:r w:rsidRPr="00272FDD">
        <w:rPr>
          <w:sz w:val="22"/>
          <w:szCs w:val="22"/>
          <w:lang w:val="lt-LT"/>
        </w:rPr>
        <w:t xml:space="preserve">      (parašas)</w:t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</w:r>
      <w:r w:rsidRPr="00272FDD">
        <w:rPr>
          <w:sz w:val="22"/>
          <w:szCs w:val="22"/>
          <w:lang w:val="lt-LT"/>
        </w:rPr>
        <w:tab/>
        <w:t>(vardas, pavardė)</w:t>
      </w:r>
    </w:p>
    <w:sectPr w:rsidR="000A5C6C" w:rsidRPr="00900E4E" w:rsidSect="000747E6">
      <w:footerReference w:type="default" r:id="rId8"/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4F44" w14:textId="77777777" w:rsidR="000E252D" w:rsidRDefault="000E252D" w:rsidP="00900E4E">
      <w:pPr>
        <w:spacing w:line="240" w:lineRule="auto"/>
      </w:pPr>
      <w:r>
        <w:separator/>
      </w:r>
    </w:p>
  </w:endnote>
  <w:endnote w:type="continuationSeparator" w:id="0">
    <w:p w14:paraId="40EF3D78" w14:textId="77777777" w:rsidR="000E252D" w:rsidRDefault="000E252D" w:rsidP="00900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5EBA" w14:textId="77777777" w:rsidR="00900E4E" w:rsidRDefault="00900E4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AA4CC13" w14:textId="77777777" w:rsidR="00900E4E" w:rsidRDefault="00900E4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DC29" w14:textId="77777777" w:rsidR="000E252D" w:rsidRDefault="000E252D" w:rsidP="00900E4E">
      <w:pPr>
        <w:spacing w:line="240" w:lineRule="auto"/>
      </w:pPr>
      <w:r>
        <w:separator/>
      </w:r>
    </w:p>
  </w:footnote>
  <w:footnote w:type="continuationSeparator" w:id="0">
    <w:p w14:paraId="466D570C" w14:textId="77777777" w:rsidR="000E252D" w:rsidRDefault="000E252D" w:rsidP="00900E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02BB"/>
    <w:multiLevelType w:val="hybridMultilevel"/>
    <w:tmpl w:val="7C5C6F5E"/>
    <w:lvl w:ilvl="0" w:tplc="4E3CE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027453"/>
    <w:multiLevelType w:val="hybridMultilevel"/>
    <w:tmpl w:val="6824BF3C"/>
    <w:lvl w:ilvl="0" w:tplc="FBE0455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848FF"/>
    <w:multiLevelType w:val="hybridMultilevel"/>
    <w:tmpl w:val="C666B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256408">
    <w:abstractNumId w:val="2"/>
  </w:num>
  <w:num w:numId="2" w16cid:durableId="177080688">
    <w:abstractNumId w:val="1"/>
  </w:num>
  <w:num w:numId="3" w16cid:durableId="116512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A7"/>
    <w:rsid w:val="000747E6"/>
    <w:rsid w:val="00097142"/>
    <w:rsid w:val="000A5C6C"/>
    <w:rsid w:val="000E252D"/>
    <w:rsid w:val="00185514"/>
    <w:rsid w:val="002103F4"/>
    <w:rsid w:val="00226D64"/>
    <w:rsid w:val="00270B8C"/>
    <w:rsid w:val="00272FDD"/>
    <w:rsid w:val="002C533D"/>
    <w:rsid w:val="002E7256"/>
    <w:rsid w:val="003200BA"/>
    <w:rsid w:val="00363CF3"/>
    <w:rsid w:val="003F50F8"/>
    <w:rsid w:val="0041304F"/>
    <w:rsid w:val="00562C8B"/>
    <w:rsid w:val="006666A3"/>
    <w:rsid w:val="007C3C91"/>
    <w:rsid w:val="00900E4E"/>
    <w:rsid w:val="009A005D"/>
    <w:rsid w:val="009D2D91"/>
    <w:rsid w:val="00AC59BB"/>
    <w:rsid w:val="00AE38D4"/>
    <w:rsid w:val="00B1128D"/>
    <w:rsid w:val="00B153EC"/>
    <w:rsid w:val="00B35195"/>
    <w:rsid w:val="00C010F0"/>
    <w:rsid w:val="00C12D4E"/>
    <w:rsid w:val="00CE498D"/>
    <w:rsid w:val="00D239BD"/>
    <w:rsid w:val="00D5187C"/>
    <w:rsid w:val="00DA1FB2"/>
    <w:rsid w:val="00DA6E89"/>
    <w:rsid w:val="00E00E81"/>
    <w:rsid w:val="00EB1F57"/>
    <w:rsid w:val="00EF4289"/>
    <w:rsid w:val="00F07941"/>
    <w:rsid w:val="00F15CA7"/>
    <w:rsid w:val="00F4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58E538"/>
  <w15:chartTrackingRefBased/>
  <w15:docId w15:val="{4D12C81E-3A47-4E1C-B6CF-6B515E67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00E81"/>
    <w:pPr>
      <w:spacing w:line="360" w:lineRule="auto"/>
      <w:jc w:val="both"/>
    </w:pPr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15C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basedOn w:val="prastasis"/>
    <w:uiPriority w:val="34"/>
    <w:qFormat/>
    <w:rsid w:val="00EF428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900E4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semiHidden/>
    <w:rsid w:val="00900E4E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00E4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900E4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73F1-D4CB-4C8A-A600-34ACB7A0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3239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Ramunė Kapliukienė</cp:lastModifiedBy>
  <cp:revision>2</cp:revision>
  <cp:lastPrinted>2023-01-03T19:36:00Z</cp:lastPrinted>
  <dcterms:created xsi:type="dcterms:W3CDTF">2023-01-21T13:39:00Z</dcterms:created>
  <dcterms:modified xsi:type="dcterms:W3CDTF">2023-01-21T13:39:00Z</dcterms:modified>
</cp:coreProperties>
</file>